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6CF0B" w14:textId="0631B78B" w:rsidR="00941A82" w:rsidRPr="00D90F94" w:rsidRDefault="00C015D9" w:rsidP="00D90F94">
      <w:pPr>
        <w:jc w:val="center"/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</w:pPr>
      <w:r w:rsidRPr="00D90F94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>FORMATO</w:t>
      </w:r>
      <w:r w:rsidR="009A5B91" w:rsidRPr="00D90F94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 xml:space="preserve"> “A”</w:t>
      </w:r>
    </w:p>
    <w:p w14:paraId="1ACABE12" w14:textId="15F72659" w:rsidR="00F81496" w:rsidRPr="00D90F94" w:rsidRDefault="009F6843" w:rsidP="00D90F94">
      <w:pPr>
        <w:jc w:val="center"/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</w:pPr>
      <w:r w:rsidRPr="00D90F94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>MANIFIESTO DE INTERÉS</w:t>
      </w:r>
    </w:p>
    <w:p w14:paraId="6EEA7A06" w14:textId="77777777" w:rsidR="00F81496" w:rsidRPr="00D90F94" w:rsidRDefault="00F81496" w:rsidP="00D90F94">
      <w:pPr>
        <w:jc w:val="center"/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</w:pPr>
      <w:r w:rsidRPr="00D90F94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>PARA PARTICIPAR EN LA LICITACIÓN PÚBLICA</w:t>
      </w:r>
    </w:p>
    <w:p w14:paraId="34582EF1" w14:textId="77777777" w:rsidR="00F81496" w:rsidRPr="007564F0" w:rsidRDefault="00F81496" w:rsidP="00D90F94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s-MX"/>
        </w:rPr>
      </w:pPr>
      <w:r w:rsidRPr="007564F0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>[Elaborar en papel membretado</w:t>
      </w:r>
      <w:r w:rsidRPr="007564F0">
        <w:rPr>
          <w:rFonts w:asciiTheme="minorHAnsi" w:hAnsiTheme="minorHAnsi" w:cstheme="minorHAnsi"/>
          <w:b/>
          <w:bCs/>
          <w:w w:val="90"/>
          <w:sz w:val="24"/>
          <w:szCs w:val="24"/>
          <w:lang w:val="es-MX"/>
        </w:rPr>
        <w:t xml:space="preserve"> del</w:t>
      </w:r>
      <w:r w:rsidR="00536EB5" w:rsidRPr="007564F0">
        <w:rPr>
          <w:rFonts w:asciiTheme="minorHAnsi" w:hAnsiTheme="minorHAnsi" w:cstheme="minorHAnsi"/>
          <w:b/>
          <w:bCs/>
          <w:w w:val="90"/>
          <w:sz w:val="24"/>
          <w:szCs w:val="24"/>
          <w:lang w:val="es-MX"/>
        </w:rPr>
        <w:t xml:space="preserve"> Interesado</w:t>
      </w:r>
      <w:r w:rsidRPr="007564F0">
        <w:rPr>
          <w:rFonts w:asciiTheme="minorHAnsi" w:hAnsiTheme="minorHAnsi" w:cstheme="minorHAnsi"/>
          <w:b/>
          <w:bCs/>
          <w:w w:val="90"/>
          <w:sz w:val="24"/>
          <w:szCs w:val="24"/>
          <w:lang w:val="es-MX"/>
        </w:rPr>
        <w:t>]</w:t>
      </w:r>
    </w:p>
    <w:p w14:paraId="4531ED77" w14:textId="77777777" w:rsidR="00F81496" w:rsidRPr="00891C2D" w:rsidRDefault="00F81496" w:rsidP="00F81496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</w:rPr>
      </w:pPr>
      <w:bookmarkStart w:id="0" w:name="_Hlk132304014"/>
      <w:r w:rsidRPr="00891C2D">
        <w:rPr>
          <w:rFonts w:asciiTheme="minorHAnsi" w:hAnsiTheme="minorHAnsi" w:cstheme="minorHAnsi"/>
          <w:w w:val="80"/>
        </w:rPr>
        <w:t>[Insertar fecha]</w:t>
      </w:r>
    </w:p>
    <w:p w14:paraId="276FD5DC" w14:textId="77777777" w:rsidR="00F81496" w:rsidRPr="00891C2D" w:rsidRDefault="00F81496" w:rsidP="00F81496">
      <w:pPr>
        <w:pStyle w:val="Textoindependiente"/>
        <w:rPr>
          <w:rFonts w:asciiTheme="minorHAnsi" w:hAnsiTheme="minorHAnsi" w:cstheme="minorHAnsi"/>
        </w:rPr>
      </w:pPr>
    </w:p>
    <w:p w14:paraId="355808E4" w14:textId="0532FD97" w:rsidR="00F81496" w:rsidRPr="00891C2D" w:rsidRDefault="00421573" w:rsidP="00F81496">
      <w:pPr>
        <w:pStyle w:val="Textoindependiente"/>
        <w:ind w:left="102" w:right="49"/>
        <w:rPr>
          <w:rFonts w:asciiTheme="minorHAnsi" w:hAnsiTheme="minorHAnsi" w:cstheme="minorHAnsi"/>
          <w:w w:val="85"/>
        </w:rPr>
      </w:pPr>
      <w:bookmarkStart w:id="1" w:name="_Hlk12614631"/>
      <w:bookmarkStart w:id="2" w:name="_Hlk12614808"/>
      <w:r w:rsidRPr="00891C2D">
        <w:rPr>
          <w:rFonts w:asciiTheme="minorHAnsi" w:hAnsiTheme="minorHAnsi" w:cstheme="minorHAnsi"/>
          <w:w w:val="85"/>
        </w:rPr>
        <w:t>Universidad Autónoma del Estado de Hidalgo</w:t>
      </w:r>
    </w:p>
    <w:p w14:paraId="0D59D944" w14:textId="77777777" w:rsidR="00F81496" w:rsidRPr="00891C2D" w:rsidRDefault="00F81496" w:rsidP="00F81496">
      <w:pPr>
        <w:pStyle w:val="Textoindependiente"/>
        <w:ind w:left="102" w:right="49"/>
        <w:rPr>
          <w:rFonts w:asciiTheme="minorHAnsi" w:hAnsiTheme="minorHAnsi" w:cstheme="minorHAnsi"/>
        </w:rPr>
      </w:pPr>
      <w:r w:rsidRPr="00891C2D">
        <w:rPr>
          <w:rFonts w:asciiTheme="minorHAnsi" w:hAnsiTheme="minorHAnsi" w:cstheme="minorHAnsi"/>
          <w:w w:val="90"/>
        </w:rPr>
        <w:t>Presente</w:t>
      </w:r>
    </w:p>
    <w:p w14:paraId="0E817C75" w14:textId="77777777" w:rsidR="00F81496" w:rsidRPr="00891C2D" w:rsidRDefault="00F81496" w:rsidP="00F81496">
      <w:pPr>
        <w:pStyle w:val="Textoindependiente"/>
        <w:rPr>
          <w:rFonts w:asciiTheme="minorHAnsi" w:hAnsiTheme="minorHAnsi" w:cstheme="minorHAnsi"/>
        </w:rPr>
      </w:pPr>
    </w:p>
    <w:p w14:paraId="18904E6D" w14:textId="07E8320D" w:rsidR="00F81496" w:rsidRPr="00364B53" w:rsidRDefault="00F81496" w:rsidP="00364B53">
      <w:pPr>
        <w:pStyle w:val="Textoindependiente"/>
        <w:ind w:left="4248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 xml:space="preserve">Re: Licitación Pública </w:t>
      </w:r>
      <w:r w:rsidR="00941A82" w:rsidRPr="00891C2D">
        <w:rPr>
          <w:rFonts w:asciiTheme="minorHAnsi" w:hAnsiTheme="minorHAnsi" w:cstheme="minorHAnsi"/>
          <w:w w:val="85"/>
        </w:rPr>
        <w:t>Nacional</w:t>
      </w:r>
      <w:r w:rsidR="00421573" w:rsidRPr="00891C2D">
        <w:rPr>
          <w:rFonts w:asciiTheme="minorHAnsi" w:hAnsiTheme="minorHAnsi" w:cstheme="minorHAnsi"/>
          <w:w w:val="85"/>
        </w:rPr>
        <w:t xml:space="preserve"> </w:t>
      </w:r>
      <w:r w:rsidRPr="00364B53">
        <w:rPr>
          <w:rFonts w:asciiTheme="minorHAnsi" w:hAnsiTheme="minorHAnsi" w:cstheme="minorHAnsi"/>
          <w:b/>
          <w:w w:val="85"/>
        </w:rPr>
        <w:t xml:space="preserve">No. </w:t>
      </w:r>
      <w:r w:rsidR="00364B53" w:rsidRPr="00364B53">
        <w:rPr>
          <w:rFonts w:asciiTheme="minorHAnsi" w:hAnsiTheme="minorHAnsi" w:cstheme="minorHAnsi"/>
          <w:b/>
          <w:w w:val="85"/>
        </w:rPr>
        <w:t>UAEH-LP-N41-2023</w:t>
      </w:r>
    </w:p>
    <w:p w14:paraId="16331B8B" w14:textId="6E514569" w:rsidR="00421573" w:rsidRPr="00891C2D" w:rsidRDefault="00941A82" w:rsidP="00421573">
      <w:pPr>
        <w:pStyle w:val="Textoindependiente"/>
        <w:spacing w:before="225" w:line="237" w:lineRule="auto"/>
        <w:ind w:left="4253" w:right="232"/>
        <w:jc w:val="both"/>
        <w:rPr>
          <w:rFonts w:asciiTheme="minorHAnsi" w:hAnsiTheme="minorHAnsi" w:cstheme="minorHAnsi"/>
          <w:b/>
          <w:bCs/>
          <w:w w:val="85"/>
        </w:rPr>
      </w:pPr>
      <w:r w:rsidRPr="00891C2D">
        <w:rPr>
          <w:rFonts w:asciiTheme="minorHAnsi" w:hAnsiTheme="minorHAnsi" w:cstheme="minorHAnsi"/>
          <w:b/>
          <w:bCs/>
          <w:w w:val="85"/>
        </w:rPr>
        <w:t>(</w:t>
      </w:r>
      <w:r w:rsidR="00364B53" w:rsidRPr="00364B53">
        <w:rPr>
          <w:rFonts w:asciiTheme="minorHAnsi" w:hAnsiTheme="minorHAnsi" w:cstheme="minorHAnsi"/>
          <w:b/>
          <w:bCs/>
          <w:w w:val="85"/>
        </w:rPr>
        <w:t>Adquisición de equipo multimedia para la Torre de Posgrado y para el Edificio Oriente de la Unidad Central de Laboratorios de la Universidad Autónoma del Estado de Hidalgo</w:t>
      </w:r>
      <w:r w:rsidRPr="00891C2D">
        <w:rPr>
          <w:rFonts w:asciiTheme="minorHAnsi" w:hAnsiTheme="minorHAnsi" w:cstheme="minorHAnsi"/>
          <w:b/>
          <w:bCs/>
          <w:w w:val="85"/>
        </w:rPr>
        <w:t>)</w:t>
      </w:r>
    </w:p>
    <w:p w14:paraId="3CBEAD04" w14:textId="6E0A2738" w:rsidR="00F81496" w:rsidRPr="00891C2D" w:rsidRDefault="003C67B5" w:rsidP="00786A65">
      <w:pPr>
        <w:pStyle w:val="Textoindependiente"/>
        <w:spacing w:before="225" w:line="237" w:lineRule="auto"/>
        <w:ind w:left="102" w:right="23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Me refiero</w:t>
      </w:r>
      <w:r w:rsidR="00F81496" w:rsidRPr="00891C2D">
        <w:rPr>
          <w:rFonts w:asciiTheme="minorHAnsi" w:hAnsiTheme="minorHAnsi" w:cstheme="minorHAnsi"/>
          <w:spacing w:val="-22"/>
          <w:w w:val="85"/>
        </w:rPr>
        <w:t xml:space="preserve"> </w:t>
      </w:r>
      <w:r w:rsidR="00F81496" w:rsidRPr="00891C2D">
        <w:rPr>
          <w:rFonts w:asciiTheme="minorHAnsi" w:hAnsiTheme="minorHAnsi" w:cstheme="minorHAnsi"/>
          <w:w w:val="85"/>
        </w:rPr>
        <w:t>a</w:t>
      </w:r>
      <w:r w:rsidR="009A0EC3" w:rsidRPr="00891C2D">
        <w:rPr>
          <w:rFonts w:asciiTheme="minorHAnsi" w:hAnsiTheme="minorHAnsi" w:cstheme="minorHAnsi"/>
          <w:w w:val="85"/>
        </w:rPr>
        <w:t xml:space="preserve"> la Licitación</w:t>
      </w:r>
      <w:r w:rsidR="00F81496" w:rsidRPr="00891C2D">
        <w:rPr>
          <w:rFonts w:asciiTheme="minorHAnsi" w:hAnsiTheme="minorHAnsi" w:cstheme="minorHAnsi"/>
          <w:spacing w:val="-22"/>
          <w:w w:val="85"/>
        </w:rPr>
        <w:t xml:space="preserve"> </w:t>
      </w:r>
      <w:r w:rsidR="00F81496" w:rsidRPr="00891C2D">
        <w:rPr>
          <w:rFonts w:asciiTheme="minorHAnsi" w:hAnsiTheme="minorHAnsi" w:cstheme="minorHAnsi"/>
          <w:w w:val="85"/>
        </w:rPr>
        <w:t>Públic</w:t>
      </w:r>
      <w:r w:rsidR="009A0EC3" w:rsidRPr="00891C2D">
        <w:rPr>
          <w:rFonts w:asciiTheme="minorHAnsi" w:hAnsiTheme="minorHAnsi" w:cstheme="minorHAnsi"/>
          <w:w w:val="85"/>
        </w:rPr>
        <w:t>a</w:t>
      </w:r>
      <w:r w:rsidR="00F81496" w:rsidRPr="00891C2D">
        <w:rPr>
          <w:rFonts w:asciiTheme="minorHAnsi" w:hAnsiTheme="minorHAnsi" w:cstheme="minorHAnsi"/>
          <w:w w:val="85"/>
        </w:rPr>
        <w:t xml:space="preserve"> </w:t>
      </w:r>
      <w:r w:rsidR="00941A82" w:rsidRPr="00891C2D">
        <w:rPr>
          <w:rFonts w:asciiTheme="minorHAnsi" w:hAnsiTheme="minorHAnsi" w:cstheme="minorHAnsi"/>
          <w:w w:val="85"/>
        </w:rPr>
        <w:t xml:space="preserve">Nacional </w:t>
      </w:r>
      <w:r w:rsidR="00F81496" w:rsidRPr="00891C2D">
        <w:rPr>
          <w:rFonts w:asciiTheme="minorHAnsi" w:hAnsiTheme="minorHAnsi" w:cstheme="minorHAnsi"/>
          <w:w w:val="85"/>
        </w:rPr>
        <w:t xml:space="preserve">No. </w:t>
      </w:r>
      <w:bookmarkStart w:id="3" w:name="_Hlk12616690"/>
      <w:r w:rsidR="00364B53" w:rsidRPr="00364B53">
        <w:rPr>
          <w:rFonts w:asciiTheme="minorHAnsi" w:hAnsiTheme="minorHAnsi" w:cstheme="minorHAnsi"/>
          <w:b/>
          <w:w w:val="85"/>
        </w:rPr>
        <w:t>UAEH-LP-N41-2023</w:t>
      </w:r>
      <w:r w:rsidR="00364B53">
        <w:rPr>
          <w:rFonts w:asciiTheme="minorHAnsi" w:hAnsiTheme="minorHAnsi" w:cstheme="minorHAnsi"/>
          <w:w w:val="85"/>
        </w:rPr>
        <w:t xml:space="preserve"> </w:t>
      </w:r>
      <w:r w:rsidR="00F81496" w:rsidRPr="00891C2D">
        <w:rPr>
          <w:rFonts w:asciiTheme="minorHAnsi" w:hAnsiTheme="minorHAnsi" w:cstheme="minorHAnsi"/>
          <w:w w:val="85"/>
        </w:rPr>
        <w:t>relativ</w:t>
      </w:r>
      <w:r w:rsidR="009A0EC3" w:rsidRPr="00891C2D">
        <w:rPr>
          <w:rFonts w:asciiTheme="minorHAnsi" w:hAnsiTheme="minorHAnsi" w:cstheme="minorHAnsi"/>
          <w:w w:val="85"/>
        </w:rPr>
        <w:t>a</w:t>
      </w:r>
      <w:r w:rsidR="00F81496" w:rsidRPr="00891C2D">
        <w:rPr>
          <w:rFonts w:asciiTheme="minorHAnsi" w:hAnsiTheme="minorHAnsi" w:cstheme="minorHAnsi"/>
          <w:w w:val="85"/>
        </w:rPr>
        <w:t xml:space="preserve"> a</w:t>
      </w:r>
      <w:r w:rsidR="00421573" w:rsidRPr="00891C2D">
        <w:rPr>
          <w:rFonts w:asciiTheme="minorHAnsi" w:hAnsiTheme="minorHAnsi" w:cstheme="minorHAnsi"/>
          <w:w w:val="85"/>
        </w:rPr>
        <w:t xml:space="preserve"> </w:t>
      </w:r>
      <w:r w:rsidR="00941A82" w:rsidRPr="00891C2D">
        <w:rPr>
          <w:rFonts w:asciiTheme="minorHAnsi" w:hAnsiTheme="minorHAnsi" w:cstheme="minorHAnsi"/>
          <w:w w:val="85"/>
        </w:rPr>
        <w:t>(anotar el objeto de la licitación)</w:t>
      </w:r>
      <w:r w:rsidR="00421573" w:rsidRPr="00891C2D">
        <w:rPr>
          <w:rFonts w:asciiTheme="minorHAnsi" w:hAnsiTheme="minorHAnsi" w:cstheme="minorHAnsi"/>
          <w:w w:val="85"/>
        </w:rPr>
        <w:t xml:space="preserve">. </w:t>
      </w:r>
      <w:bookmarkEnd w:id="1"/>
      <w:bookmarkEnd w:id="3"/>
    </w:p>
    <w:bookmarkEnd w:id="2"/>
    <w:p w14:paraId="7A004938" w14:textId="77777777" w:rsidR="00F81496" w:rsidRPr="00891C2D" w:rsidRDefault="00F81496" w:rsidP="00786A65">
      <w:pPr>
        <w:pStyle w:val="Textoindependiente"/>
        <w:spacing w:before="1"/>
        <w:ind w:right="232"/>
        <w:rPr>
          <w:rFonts w:asciiTheme="minorHAnsi" w:hAnsiTheme="minorHAnsi" w:cstheme="minorHAnsi"/>
          <w:w w:val="85"/>
        </w:rPr>
      </w:pPr>
    </w:p>
    <w:p w14:paraId="0A8BDFDB" w14:textId="7A2C8411" w:rsidR="00786A65" w:rsidRPr="00891C2D" w:rsidRDefault="009F6843" w:rsidP="00786A6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Por este conducto </w:t>
      </w:r>
      <w:r w:rsidR="00E2121E" w:rsidRPr="00891C2D">
        <w:rPr>
          <w:rFonts w:asciiTheme="minorHAnsi" w:eastAsia="Arial" w:hAnsiTheme="minorHAnsi" w:cstheme="minorHAnsi"/>
          <w:b/>
          <w:bCs/>
          <w:w w:val="85"/>
          <w:sz w:val="24"/>
          <w:szCs w:val="24"/>
          <w:lang w:val="es-MX" w:eastAsia="es-MX" w:bidi="es-MX"/>
        </w:rPr>
        <w:t>MANIFIESTO INTERÉS POR PARTICIPAR EN EL ACTUAL PROCEDIMIENTO DE LICITACIÓN</w:t>
      </w:r>
      <w:r w:rsidR="00E2121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y de conformidad con la normatividad de la materia obtener la calidad de licitante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, en cumplimiento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con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lo dispuesto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por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los artículos </w:t>
      </w:r>
      <w:r w:rsidR="00771952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44 segundo párrafo de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la Ley de Adquisiciones, Arrendamientos y Servicios del Sector Público</w:t>
      </w:r>
      <w:r w:rsidR="00771952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del E</w:t>
      </w:r>
      <w:bookmarkStart w:id="4" w:name="_GoBack"/>
      <w:bookmarkEnd w:id="4"/>
      <w:r w:rsidR="00771952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stado de Hidalgo y 52 tercer párrafo</w:t>
      </w:r>
      <w:r w:rsidR="00721D2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 su Reglamento</w:t>
      </w:r>
      <w:r w:rsidR="00096657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y en numeral </w:t>
      </w:r>
      <w:r w:rsidR="00C015D9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2.2</w:t>
      </w:r>
      <w:r w:rsidR="00096657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 las Bases de Licitación.</w:t>
      </w:r>
    </w:p>
    <w:p w14:paraId="10C28C7B" w14:textId="77777777" w:rsidR="00FE4781" w:rsidRPr="00891C2D" w:rsidRDefault="00FE4781" w:rsidP="00786A6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bookmarkStart w:id="5" w:name="_Hlk132304794"/>
    </w:p>
    <w:tbl>
      <w:tblPr>
        <w:tblpPr w:leftFromText="141" w:rightFromText="141" w:vertAnchor="text" w:horzAnchor="page" w:tblpX="1884" w:tblpY="157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4623"/>
      </w:tblGrid>
      <w:tr w:rsidR="00FE4781" w:rsidRPr="00AF681E" w14:paraId="6A911F24" w14:textId="77777777" w:rsidTr="00F4533B">
        <w:trPr>
          <w:cantSplit/>
        </w:trPr>
        <w:tc>
          <w:tcPr>
            <w:tcW w:w="8505" w:type="dxa"/>
            <w:gridSpan w:val="2"/>
          </w:tcPr>
          <w:p w14:paraId="6A9ED653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o Razón Social: (del licitante)</w:t>
            </w:r>
          </w:p>
        </w:tc>
      </w:tr>
      <w:tr w:rsidR="00FE4781" w:rsidRPr="00AF681E" w14:paraId="1C1A2985" w14:textId="77777777" w:rsidTr="00F4533B">
        <w:trPr>
          <w:cantSplit/>
        </w:trPr>
        <w:tc>
          <w:tcPr>
            <w:tcW w:w="8505" w:type="dxa"/>
            <w:gridSpan w:val="2"/>
          </w:tcPr>
          <w:p w14:paraId="5C64A4FB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Registro Federal de Contribuyentes: (del licitante)</w:t>
            </w:r>
          </w:p>
        </w:tc>
      </w:tr>
      <w:tr w:rsidR="00FE4781" w:rsidRPr="00891C2D" w14:paraId="49D6FC16" w14:textId="77777777" w:rsidTr="00F4533B">
        <w:trPr>
          <w:cantSplit/>
        </w:trPr>
        <w:tc>
          <w:tcPr>
            <w:tcW w:w="8505" w:type="dxa"/>
            <w:gridSpan w:val="2"/>
          </w:tcPr>
          <w:p w14:paraId="32B7A238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Domicilio fiscal: (del licitante)</w:t>
            </w:r>
          </w:p>
        </w:tc>
      </w:tr>
      <w:tr w:rsidR="00FE4781" w:rsidRPr="00891C2D" w14:paraId="097D1FC8" w14:textId="77777777" w:rsidTr="00F4533B">
        <w:trPr>
          <w:cantSplit/>
        </w:trPr>
        <w:tc>
          <w:tcPr>
            <w:tcW w:w="8505" w:type="dxa"/>
            <w:gridSpan w:val="2"/>
          </w:tcPr>
          <w:p w14:paraId="5791A53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Calle y número:</w:t>
            </w:r>
          </w:p>
        </w:tc>
      </w:tr>
      <w:tr w:rsidR="00FE4781" w:rsidRPr="00891C2D" w14:paraId="0065DA9B" w14:textId="77777777" w:rsidTr="00F4533B">
        <w:trPr>
          <w:cantSplit/>
        </w:trPr>
        <w:tc>
          <w:tcPr>
            <w:tcW w:w="3882" w:type="dxa"/>
          </w:tcPr>
          <w:p w14:paraId="2038F07C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Colonia : </w:t>
            </w:r>
          </w:p>
        </w:tc>
        <w:tc>
          <w:tcPr>
            <w:tcW w:w="4623" w:type="dxa"/>
          </w:tcPr>
          <w:p w14:paraId="436E7AB2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Delegación o municipio:</w:t>
            </w:r>
          </w:p>
        </w:tc>
      </w:tr>
      <w:tr w:rsidR="00FE4781" w:rsidRPr="00891C2D" w14:paraId="43FB122F" w14:textId="77777777" w:rsidTr="00F4533B">
        <w:trPr>
          <w:cantSplit/>
        </w:trPr>
        <w:tc>
          <w:tcPr>
            <w:tcW w:w="3882" w:type="dxa"/>
          </w:tcPr>
          <w:p w14:paraId="5E801AEA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Código  postal:</w:t>
            </w:r>
          </w:p>
        </w:tc>
        <w:tc>
          <w:tcPr>
            <w:tcW w:w="4623" w:type="dxa"/>
          </w:tcPr>
          <w:p w14:paraId="73955C19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Entidad federativa:</w:t>
            </w:r>
          </w:p>
        </w:tc>
      </w:tr>
      <w:tr w:rsidR="00FE4781" w:rsidRPr="00891C2D" w14:paraId="2C34281A" w14:textId="77777777" w:rsidTr="00F4533B">
        <w:trPr>
          <w:cantSplit/>
        </w:trPr>
        <w:tc>
          <w:tcPr>
            <w:tcW w:w="3882" w:type="dxa"/>
          </w:tcPr>
          <w:p w14:paraId="11F56C8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Teléfonos:</w:t>
            </w:r>
          </w:p>
        </w:tc>
        <w:tc>
          <w:tcPr>
            <w:tcW w:w="4623" w:type="dxa"/>
          </w:tcPr>
          <w:p w14:paraId="0F50DCD2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Fax:</w:t>
            </w:r>
          </w:p>
        </w:tc>
      </w:tr>
      <w:tr w:rsidR="00FE4781" w:rsidRPr="00891C2D" w14:paraId="7B4B1EA1" w14:textId="77777777" w:rsidTr="00F4533B">
        <w:trPr>
          <w:cantSplit/>
        </w:trPr>
        <w:tc>
          <w:tcPr>
            <w:tcW w:w="3882" w:type="dxa"/>
          </w:tcPr>
          <w:p w14:paraId="67F32FA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Correo electrónico: </w:t>
            </w:r>
          </w:p>
        </w:tc>
        <w:tc>
          <w:tcPr>
            <w:tcW w:w="4623" w:type="dxa"/>
          </w:tcPr>
          <w:p w14:paraId="777915ED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AF681E" w14:paraId="4939A4DB" w14:textId="77777777" w:rsidTr="00F4533B">
        <w:trPr>
          <w:cantSplit/>
        </w:trPr>
        <w:tc>
          <w:tcPr>
            <w:tcW w:w="3882" w:type="dxa"/>
          </w:tcPr>
          <w:p w14:paraId="0BE2F84F" w14:textId="77777777" w:rsidR="00FE4781" w:rsidRPr="00891C2D" w:rsidRDefault="00FE4781" w:rsidP="00F4533B">
            <w:pPr>
              <w:tabs>
                <w:tab w:val="left" w:pos="1276"/>
              </w:tabs>
              <w:jc w:val="both"/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No. de la escritura o instrumento jurídico en la que consta su acta constitutiva</w:t>
            </w:r>
            <w:proofErr w:type="gramStart"/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:  (</w:t>
            </w:r>
            <w:proofErr w:type="gramEnd"/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del licitante)</w:t>
            </w:r>
          </w:p>
          <w:p w14:paraId="1D5C9EE1" w14:textId="77777777" w:rsidR="00FE4781" w:rsidRPr="00891C2D" w:rsidRDefault="00FE4781" w:rsidP="00F4533B">
            <w:pPr>
              <w:tabs>
                <w:tab w:val="left" w:pos="1276"/>
              </w:tabs>
              <w:jc w:val="both"/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Número de inscripción en el Instituto de la Función Registral (Registro Público de  Comercio): (anotar número, tomo, libro, sección)</w:t>
            </w:r>
          </w:p>
        </w:tc>
        <w:tc>
          <w:tcPr>
            <w:tcW w:w="4623" w:type="dxa"/>
          </w:tcPr>
          <w:p w14:paraId="0547EFB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Fecha: (de la escritura del licitante)</w:t>
            </w:r>
          </w:p>
          <w:p w14:paraId="33C3E80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  <w:p w14:paraId="7DA8C58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  <w:p w14:paraId="4EAFCC33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Lugar y Fecha de la inscripción:</w:t>
            </w:r>
          </w:p>
        </w:tc>
      </w:tr>
      <w:tr w:rsidR="00FE4781" w:rsidRPr="00AF681E" w14:paraId="361C8BD3" w14:textId="77777777" w:rsidTr="00F4533B">
        <w:trPr>
          <w:cantSplit/>
        </w:trPr>
        <w:tc>
          <w:tcPr>
            <w:tcW w:w="3882" w:type="dxa"/>
          </w:tcPr>
          <w:p w14:paraId="437647B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lastRenderedPageBreak/>
              <w:t>Nombre, número y lugar del notario o fedatario público ante el cual se dio fe de esta:</w:t>
            </w:r>
          </w:p>
        </w:tc>
        <w:tc>
          <w:tcPr>
            <w:tcW w:w="4623" w:type="dxa"/>
          </w:tcPr>
          <w:p w14:paraId="2BAA0F5F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(Datos del Notario o Corredor Público)</w:t>
            </w:r>
          </w:p>
        </w:tc>
      </w:tr>
      <w:tr w:rsidR="00FE4781" w:rsidRPr="00AF681E" w14:paraId="0A0E910E" w14:textId="77777777" w:rsidTr="00F4533B">
        <w:trPr>
          <w:cantSplit/>
        </w:trPr>
        <w:tc>
          <w:tcPr>
            <w:tcW w:w="3882" w:type="dxa"/>
          </w:tcPr>
          <w:p w14:paraId="002CEF1B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Descripción del objeto social:</w:t>
            </w:r>
          </w:p>
        </w:tc>
        <w:tc>
          <w:tcPr>
            <w:tcW w:w="4623" w:type="dxa"/>
          </w:tcPr>
          <w:p w14:paraId="56DD7CE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Anotar el objeto social de sus escrituras que más se apegue al objeto de la presente licitación</w:t>
            </w:r>
          </w:p>
        </w:tc>
      </w:tr>
      <w:tr w:rsidR="00FE4781" w:rsidRPr="00891C2D" w14:paraId="55EE8920" w14:textId="77777777" w:rsidTr="00F4533B">
        <w:trPr>
          <w:cantSplit/>
        </w:trPr>
        <w:tc>
          <w:tcPr>
            <w:tcW w:w="3882" w:type="dxa"/>
          </w:tcPr>
          <w:p w14:paraId="6BDF78BC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Reformas y adiciones a la escritura pública:</w:t>
            </w:r>
          </w:p>
        </w:tc>
        <w:tc>
          <w:tcPr>
            <w:tcW w:w="4623" w:type="dxa"/>
          </w:tcPr>
          <w:p w14:paraId="7727BC67" w14:textId="54C81BFC" w:rsidR="00FE4781" w:rsidRPr="00891C2D" w:rsidRDefault="00891C2D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Listar </w:t>
            </w:r>
            <w:r w:rsidR="00FE4781"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reformas y adiciones</w:t>
            </w:r>
          </w:p>
          <w:p w14:paraId="4A73C23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AF681E" w14:paraId="17234258" w14:textId="77777777" w:rsidTr="00F4533B">
        <w:trPr>
          <w:cantSplit/>
        </w:trPr>
        <w:tc>
          <w:tcPr>
            <w:tcW w:w="3882" w:type="dxa"/>
          </w:tcPr>
          <w:p w14:paraId="3B0F85F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Principales socios</w:t>
            </w:r>
          </w:p>
        </w:tc>
        <w:tc>
          <w:tcPr>
            <w:tcW w:w="4623" w:type="dxa"/>
          </w:tcPr>
          <w:p w14:paraId="5D931970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Nombrar a los principales socios de la empresa</w:t>
            </w:r>
          </w:p>
          <w:p w14:paraId="6F43CD2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891C2D" w14:paraId="146B5BA8" w14:textId="77777777" w:rsidTr="00F4533B">
        <w:trPr>
          <w:cantSplit/>
        </w:trPr>
        <w:tc>
          <w:tcPr>
            <w:tcW w:w="8505" w:type="dxa"/>
            <w:gridSpan w:val="2"/>
          </w:tcPr>
          <w:p w14:paraId="3EB4DB59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del apoderado o representante</w:t>
            </w:r>
            <w:proofErr w:type="gramStart"/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:  (</w:t>
            </w:r>
            <w:proofErr w:type="gramEnd"/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del apoderado)</w:t>
            </w:r>
          </w:p>
          <w:p w14:paraId="3B4FB3B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Datos del documento mediante el cual acredita su personalidad y facultades:</w:t>
            </w:r>
          </w:p>
          <w:p w14:paraId="7BAE0071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Escritura pública número: </w:t>
            </w:r>
            <w:proofErr w:type="gramStart"/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   (</w:t>
            </w:r>
            <w:proofErr w:type="gramEnd"/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número)                                  fecha: (fecha de escritura)</w:t>
            </w:r>
          </w:p>
          <w:p w14:paraId="5D53D926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número y lugar del notario público ante el cual se otorgó:</w:t>
            </w:r>
          </w:p>
          <w:p w14:paraId="74BE686F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(datos del fedatario públicos)</w:t>
            </w:r>
          </w:p>
          <w:p w14:paraId="47B95E2A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Datos del documento de identificación oficial vigente:</w:t>
            </w:r>
          </w:p>
          <w:p w14:paraId="2D5E4434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(IFE, Pasaporte, Cédula Profesional)</w:t>
            </w:r>
          </w:p>
        </w:tc>
      </w:tr>
    </w:tbl>
    <w:p w14:paraId="674BDC9E" w14:textId="77777777" w:rsidR="00FE4781" w:rsidRPr="00891C2D" w:rsidRDefault="00FE4781" w:rsidP="009A0EC3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</w:p>
    <w:p w14:paraId="33178973" w14:textId="4933E7AE" w:rsidR="009A0EC3" w:rsidRPr="00891C2D" w:rsidRDefault="009A0EC3" w:rsidP="009A0EC3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“Bajo protesta de decir verdad” </w:t>
      </w:r>
      <w:r w:rsidR="00DC58A1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declaro</w:t>
      </w:r>
      <w:r w:rsidR="007A770C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,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con conocimiento de la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s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consecuencias</w:t>
      </w:r>
      <w:r w:rsidR="00D030F4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 des</w:t>
      </w:r>
      <w:r w:rsidR="00EC7B99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calificación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por 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declarar 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con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falsedad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según lo establece el numeral </w:t>
      </w:r>
      <w:r w:rsidR="007E40A0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2.7</w:t>
      </w:r>
      <w:r w:rsidR="003C67B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 las Bases de Licitación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, lo siguiente:</w:t>
      </w:r>
    </w:p>
    <w:p w14:paraId="3195B197" w14:textId="312F4D4C" w:rsidR="00457685" w:rsidRPr="00891C2D" w:rsidRDefault="00E61715" w:rsidP="00721D25">
      <w:pPr>
        <w:pStyle w:val="Prrafodelista"/>
        <w:numPr>
          <w:ilvl w:val="0"/>
          <w:numId w:val="5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Los datos de la existencia legal de las personas señaladas son verídicos.</w:t>
      </w:r>
    </w:p>
    <w:p w14:paraId="0E9202CC" w14:textId="6970747A" w:rsidR="00166EE8" w:rsidRPr="00891C2D" w:rsidRDefault="00E61715" w:rsidP="007A770C">
      <w:pPr>
        <w:pStyle w:val="Prrafodelista"/>
        <w:numPr>
          <w:ilvl w:val="0"/>
          <w:numId w:val="5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hAnsiTheme="minorHAnsi" w:cstheme="minorHAnsi"/>
          <w:w w:val="85"/>
          <w:sz w:val="24"/>
          <w:szCs w:val="24"/>
          <w:lang w:val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Nos comprometemos a apegarnos a las disposiciones legales aplicables, a las Bases, Anexos, Juntas de Aclaraciones, Modificaciones a las Bases y a cualquier otro documento de la Licitación.</w:t>
      </w:r>
      <w:r w:rsidR="00843C4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ab/>
      </w:r>
    </w:p>
    <w:p w14:paraId="586EE4C6" w14:textId="77777777" w:rsidR="007A770C" w:rsidRPr="00891C2D" w:rsidRDefault="007A770C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D3C1CD1" w14:textId="77777777" w:rsidR="003220B7" w:rsidRPr="00891C2D" w:rsidRDefault="003220B7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</w:rPr>
      </w:pPr>
    </w:p>
    <w:p w14:paraId="35CD8910" w14:textId="6B4C70BD" w:rsidR="007A770C" w:rsidRPr="00891C2D" w:rsidRDefault="00D526BB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  <w:u w:val="single"/>
        </w:rPr>
      </w:pPr>
      <w:r w:rsidRPr="00891C2D">
        <w:rPr>
          <w:rFonts w:asciiTheme="minorHAnsi" w:hAnsiTheme="minorHAnsi" w:cstheme="minorHAnsi"/>
          <w:w w:val="85"/>
        </w:rPr>
        <w:t xml:space="preserve">En caso de </w:t>
      </w:r>
      <w:r w:rsidRPr="00891C2D">
        <w:rPr>
          <w:rFonts w:asciiTheme="minorHAnsi" w:hAnsiTheme="minorHAnsi" w:cstheme="minorHAnsi"/>
          <w:b/>
          <w:bCs/>
          <w:w w:val="85"/>
        </w:rPr>
        <w:t>Personas Físicas con actividad empresarial</w:t>
      </w:r>
      <w:r w:rsidRPr="00891C2D">
        <w:rPr>
          <w:rFonts w:asciiTheme="minorHAnsi" w:hAnsiTheme="minorHAnsi" w:cstheme="minorHAnsi"/>
          <w:w w:val="85"/>
        </w:rPr>
        <w:t xml:space="preserve">: </w:t>
      </w:r>
      <w:r w:rsidR="007102DF" w:rsidRPr="00891C2D">
        <w:rPr>
          <w:rFonts w:asciiTheme="minorHAnsi" w:hAnsiTheme="minorHAnsi" w:cstheme="minorHAnsi"/>
          <w:w w:val="85"/>
        </w:rPr>
        <w:t xml:space="preserve">deberá manifestar en el formato anterior, lo aplicable a su calidad de persona física. Deberá indicar </w:t>
      </w:r>
      <w:r w:rsidRPr="00891C2D">
        <w:rPr>
          <w:rFonts w:asciiTheme="minorHAnsi" w:hAnsiTheme="minorHAnsi" w:cstheme="minorHAnsi"/>
          <w:w w:val="85"/>
        </w:rPr>
        <w:t>que se encuentra inscrito ante los servicios de Administración Tributaria, su clave del Registro Federal de Contribuyentes</w:t>
      </w:r>
      <w:r w:rsidR="007102DF" w:rsidRPr="00891C2D">
        <w:rPr>
          <w:rFonts w:asciiTheme="minorHAnsi" w:hAnsiTheme="minorHAnsi" w:cstheme="minorHAnsi"/>
          <w:w w:val="85"/>
        </w:rPr>
        <w:t>. S</w:t>
      </w:r>
      <w:r w:rsidRPr="00891C2D">
        <w:rPr>
          <w:rFonts w:asciiTheme="minorHAnsi" w:hAnsiTheme="minorHAnsi" w:cstheme="minorHAnsi"/>
          <w:w w:val="85"/>
          <w:u w:val="single"/>
        </w:rPr>
        <w:t>olo en caso de q</w:t>
      </w:r>
      <w:r w:rsidR="003220B7" w:rsidRPr="00891C2D">
        <w:rPr>
          <w:rFonts w:asciiTheme="minorHAnsi" w:hAnsiTheme="minorHAnsi" w:cstheme="minorHAnsi"/>
          <w:w w:val="85"/>
          <w:u w:val="single"/>
        </w:rPr>
        <w:t>u</w:t>
      </w:r>
      <w:r w:rsidRPr="00891C2D">
        <w:rPr>
          <w:rFonts w:asciiTheme="minorHAnsi" w:hAnsiTheme="minorHAnsi" w:cstheme="minorHAnsi"/>
          <w:w w:val="85"/>
          <w:u w:val="single"/>
        </w:rPr>
        <w:t>e se designe a otra persona para que lo represente, deberá agregar una carta poder firmada ante dos testigos y ratificadas las firmas del otorgante y testigos ante Notario Público, indicando que le fueron otorgados las facultades suficientes para comprometer y obligar a dicha persona física.</w:t>
      </w:r>
    </w:p>
    <w:p w14:paraId="08F4C346" w14:textId="77777777" w:rsidR="003220B7" w:rsidRPr="00891C2D" w:rsidRDefault="003220B7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b/>
          <w:bCs/>
          <w:w w:val="85"/>
          <w:u w:val="single"/>
        </w:rPr>
      </w:pPr>
    </w:p>
    <w:p w14:paraId="0779A0A8" w14:textId="6014F15F" w:rsidR="00D526BB" w:rsidRPr="00891C2D" w:rsidRDefault="00D526BB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E7CA706" w14:textId="77777777" w:rsidR="00D526BB" w:rsidRPr="00891C2D" w:rsidRDefault="00D526BB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2820EB9" w14:textId="314B6E27" w:rsidR="00166EE8" w:rsidRPr="00891C2D" w:rsidRDefault="00166EE8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Atentamente,</w:t>
      </w:r>
    </w:p>
    <w:p w14:paraId="227B950B" w14:textId="77777777" w:rsidR="00166EE8" w:rsidRPr="00891C2D" w:rsidRDefault="00166EE8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[Nombre del Participante]</w:t>
      </w:r>
    </w:p>
    <w:p w14:paraId="7A11858F" w14:textId="77777777" w:rsidR="00166EE8" w:rsidRPr="00891C2D" w:rsidRDefault="00166EE8" w:rsidP="00166EE8">
      <w:pPr>
        <w:pStyle w:val="Textoindependiente"/>
        <w:rPr>
          <w:rFonts w:asciiTheme="minorHAnsi" w:hAnsiTheme="minorHAnsi" w:cstheme="minorHAnsi"/>
          <w:w w:val="85"/>
        </w:rPr>
      </w:pPr>
    </w:p>
    <w:p w14:paraId="0D3DB27E" w14:textId="1518668B" w:rsidR="00166EE8" w:rsidRPr="00891C2D" w:rsidRDefault="009F6843" w:rsidP="00166EE8">
      <w:pPr>
        <w:pStyle w:val="Textoindependiente"/>
        <w:spacing w:before="9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noProof/>
          <w:w w:val="85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2813AA" wp14:editId="31EDABB8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CAF153A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" strokeweight=".6pt">
                <w10:wrap type="topAndBottom" anchorx="margin"/>
              </v:line>
            </w:pict>
          </mc:Fallback>
        </mc:AlternateContent>
      </w:r>
    </w:p>
    <w:p w14:paraId="60DB9589" w14:textId="2EB5F22D" w:rsidR="009F6843" w:rsidRPr="00891C2D" w:rsidRDefault="009F6843" w:rsidP="00166EE8">
      <w:pPr>
        <w:pStyle w:val="Textoindependiente"/>
        <w:spacing w:before="9"/>
        <w:rPr>
          <w:rFonts w:asciiTheme="minorHAnsi" w:hAnsiTheme="minorHAnsi" w:cstheme="minorHAnsi"/>
          <w:w w:val="85"/>
        </w:rPr>
      </w:pPr>
    </w:p>
    <w:p w14:paraId="12F542D9" w14:textId="77777777" w:rsidR="00166EE8" w:rsidRPr="00891C2D" w:rsidRDefault="00166EE8" w:rsidP="00166EE8">
      <w:pPr>
        <w:pStyle w:val="Textoindependiente"/>
        <w:spacing w:line="266" w:lineRule="exact"/>
        <w:ind w:left="102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[Nombre del Representante Legal]</w:t>
      </w:r>
      <w:bookmarkEnd w:id="0"/>
      <w:bookmarkEnd w:id="5"/>
    </w:p>
    <w:sectPr w:rsidR="00166EE8" w:rsidRPr="00891C2D" w:rsidSect="00B81CE2">
      <w:headerReference w:type="default" r:id="rId8"/>
      <w:footerReference w:type="default" r:id="rId9"/>
      <w:pgSz w:w="12240" w:h="15840"/>
      <w:pgMar w:top="1701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BD2A4" w14:textId="77777777" w:rsidR="0074294A" w:rsidRDefault="0074294A" w:rsidP="00D030F4">
      <w:r>
        <w:separator/>
      </w:r>
    </w:p>
  </w:endnote>
  <w:endnote w:type="continuationSeparator" w:id="0">
    <w:p w14:paraId="67B81EC8" w14:textId="77777777" w:rsidR="0074294A" w:rsidRDefault="0074294A" w:rsidP="00D0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4532327"/>
      <w:docPartObj>
        <w:docPartGallery w:val="Page Numbers (Bottom of Page)"/>
        <w:docPartUnique/>
      </w:docPartObj>
    </w:sdtPr>
    <w:sdtEndPr/>
    <w:sdtContent>
      <w:p w14:paraId="5E084906" w14:textId="027CD882" w:rsidR="00B81CE2" w:rsidRDefault="00B81C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B53" w:rsidRPr="00364B53">
          <w:rPr>
            <w:noProof/>
            <w:lang w:val="es-ES"/>
          </w:rPr>
          <w:t>1</w:t>
        </w:r>
        <w:r>
          <w:fldChar w:fldCharType="end"/>
        </w:r>
      </w:p>
    </w:sdtContent>
  </w:sdt>
  <w:p w14:paraId="3766ED5E" w14:textId="77777777" w:rsidR="00B81CE2" w:rsidRDefault="00B81C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6F434" w14:textId="77777777" w:rsidR="0074294A" w:rsidRDefault="0074294A" w:rsidP="00D030F4">
      <w:r>
        <w:separator/>
      </w:r>
    </w:p>
  </w:footnote>
  <w:footnote w:type="continuationSeparator" w:id="0">
    <w:p w14:paraId="63419C0E" w14:textId="77777777" w:rsidR="0074294A" w:rsidRDefault="0074294A" w:rsidP="00D0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6" w:name="_Hlk56311241"/>
  <w:bookmarkStart w:id="7" w:name="_Hlk56311242"/>
  <w:bookmarkStart w:id="8" w:name="_Hlk56311364"/>
  <w:bookmarkStart w:id="9" w:name="_Hlk56311365"/>
  <w:bookmarkStart w:id="10" w:name="_Hlk132305159"/>
  <w:p w14:paraId="283C8873" w14:textId="77777777" w:rsidR="00B81CE2" w:rsidRPr="00FC1596" w:rsidRDefault="00B81CE2" w:rsidP="00B81CE2">
    <w:pPr>
      <w:pStyle w:val="Encabezado"/>
      <w:jc w:val="center"/>
      <w:rPr>
        <w:rFonts w:ascii="Helvetica" w:hAnsi="Helvetica" w:cs="Helvetica"/>
        <w:lang w:val="es-MX"/>
      </w:rPr>
    </w:pPr>
    <w:r w:rsidRPr="00FC1596">
      <w:rPr>
        <w:rFonts w:ascii="Helvetica" w:hAnsi="Helvetica" w:cs="Helvetica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60C39" wp14:editId="58EFAB44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B22E3B3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" strokecolor="#4472c4 [3204]" strokeweight=".5pt">
              <v:stroke joinstyle="miter"/>
            </v:line>
          </w:pict>
        </mc:Fallback>
      </mc:AlternateContent>
    </w:r>
    <w:r w:rsidRPr="00FC1596">
      <w:rPr>
        <w:rFonts w:ascii="Helvetica" w:hAnsi="Helvetica" w:cs="Helvetica"/>
        <w:lang w:val="es-MX"/>
      </w:rPr>
      <w:t>Universidad Autónoma del Estado de Hidalgo</w:t>
    </w:r>
  </w:p>
  <w:p w14:paraId="354B766D" w14:textId="77777777" w:rsidR="00B81CE2" w:rsidRPr="00B81CE2" w:rsidRDefault="00B81CE2" w:rsidP="00B81CE2">
    <w:pPr>
      <w:pStyle w:val="Encabezado"/>
      <w:jc w:val="center"/>
      <w:rPr>
        <w:rFonts w:ascii="Helvetica-Normal" w:hAnsi="Helvetica-Normal" w:cs="Arial"/>
        <w:lang w:val="es-MX"/>
      </w:rPr>
    </w:pPr>
  </w:p>
  <w:bookmarkEnd w:id="6"/>
  <w:bookmarkEnd w:id="7"/>
  <w:bookmarkEnd w:id="8"/>
  <w:bookmarkEnd w:id="9"/>
  <w:bookmarkEnd w:id="10"/>
  <w:p w14:paraId="0107A2D9" w14:textId="1D52DF65" w:rsidR="00D90F94" w:rsidRPr="00D90F94" w:rsidRDefault="00D90F94" w:rsidP="00D90F94">
    <w:pPr>
      <w:jc w:val="center"/>
      <w:rPr>
        <w:rFonts w:ascii="Helvetica" w:hAnsi="Helvetica" w:cs="Helvetica"/>
        <w:bCs/>
        <w:sz w:val="2"/>
        <w:szCs w:val="2"/>
        <w:lang w:val="es-MX"/>
      </w:rPr>
    </w:pPr>
    <w:r w:rsidRPr="00D90F94">
      <w:rPr>
        <w:rFonts w:ascii="Helvetica" w:hAnsi="Helvetica" w:cs="Helvetica"/>
        <w:bCs/>
        <w:color w:val="000000" w:themeColor="text1"/>
        <w:szCs w:val="14"/>
        <w:lang w:val="es-MX"/>
      </w:rPr>
      <w:t>Adquisición</w:t>
    </w:r>
    <w:r w:rsidR="007564F0">
      <w:rPr>
        <w:rFonts w:ascii="Helvetica" w:hAnsi="Helvetica" w:cs="Helvetica"/>
        <w:bCs/>
        <w:color w:val="000000" w:themeColor="text1"/>
        <w:szCs w:val="14"/>
        <w:lang w:val="es-MX"/>
      </w:rPr>
      <w:t xml:space="preserve"> </w:t>
    </w:r>
    <w:r w:rsidRPr="00D90F94">
      <w:rPr>
        <w:rFonts w:ascii="Helvetica" w:hAnsi="Helvetica" w:cs="Helvetica"/>
        <w:bCs/>
        <w:color w:val="000000" w:themeColor="text1"/>
        <w:szCs w:val="14"/>
        <w:lang w:val="es-MX"/>
      </w:rPr>
      <w:t xml:space="preserve">de equipo </w:t>
    </w:r>
    <w:r w:rsidR="00AF681E">
      <w:rPr>
        <w:rFonts w:ascii="Helvetica" w:hAnsi="Helvetica" w:cs="Helvetica"/>
        <w:bCs/>
        <w:color w:val="000000" w:themeColor="text1"/>
        <w:szCs w:val="14"/>
        <w:lang w:val="es-MX"/>
      </w:rPr>
      <w:t xml:space="preserve">multimedia </w:t>
    </w:r>
    <w:r w:rsidRPr="00D90F94">
      <w:rPr>
        <w:rFonts w:ascii="Helvetica" w:hAnsi="Helvetica" w:cs="Helvetica"/>
        <w:bCs/>
        <w:color w:val="000000" w:themeColor="text1"/>
        <w:szCs w:val="14"/>
        <w:lang w:val="es-MX"/>
      </w:rPr>
      <w:t>para la Torre de Posgrado y para el Edificio Oriente de la Unidad Central de Laboratorios de la Universidad Autónoma del Estado de Hidalgo</w:t>
    </w:r>
  </w:p>
  <w:p w14:paraId="71F838F4" w14:textId="77777777" w:rsidR="00B81CE2" w:rsidRPr="00B81CE2" w:rsidRDefault="00B81CE2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9001C"/>
    <w:multiLevelType w:val="hybridMultilevel"/>
    <w:tmpl w:val="F8A456D8"/>
    <w:lvl w:ilvl="0" w:tplc="22E068CA">
      <w:start w:val="1"/>
      <w:numFmt w:val="lowerLetter"/>
      <w:lvlText w:val="%1)"/>
      <w:lvlJc w:val="left"/>
      <w:pPr>
        <w:ind w:left="462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1DD404B7"/>
    <w:multiLevelType w:val="hybridMultilevel"/>
    <w:tmpl w:val="B7DC133A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D9F3444"/>
    <w:multiLevelType w:val="hybridMultilevel"/>
    <w:tmpl w:val="93082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13614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" w15:restartNumberingAfterBreak="0">
    <w:nsid w:val="566A5B26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" w15:restartNumberingAfterBreak="0">
    <w:nsid w:val="5FC66EDC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6" w15:restartNumberingAfterBreak="0">
    <w:nsid w:val="6184530B"/>
    <w:multiLevelType w:val="multilevel"/>
    <w:tmpl w:val="A232009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95C48FE"/>
    <w:multiLevelType w:val="hybridMultilevel"/>
    <w:tmpl w:val="F13ADF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496"/>
    <w:rsid w:val="00014590"/>
    <w:rsid w:val="00014961"/>
    <w:rsid w:val="00096657"/>
    <w:rsid w:val="00166EE8"/>
    <w:rsid w:val="001C4781"/>
    <w:rsid w:val="002D31D8"/>
    <w:rsid w:val="003220B7"/>
    <w:rsid w:val="00364B53"/>
    <w:rsid w:val="003776FA"/>
    <w:rsid w:val="003B2389"/>
    <w:rsid w:val="003C560B"/>
    <w:rsid w:val="003C67B5"/>
    <w:rsid w:val="003D03A1"/>
    <w:rsid w:val="00421573"/>
    <w:rsid w:val="00423834"/>
    <w:rsid w:val="00457685"/>
    <w:rsid w:val="00477622"/>
    <w:rsid w:val="004818B5"/>
    <w:rsid w:val="004A7454"/>
    <w:rsid w:val="004B09E3"/>
    <w:rsid w:val="005355D1"/>
    <w:rsid w:val="005356D0"/>
    <w:rsid w:val="00536EB5"/>
    <w:rsid w:val="005772BB"/>
    <w:rsid w:val="00583755"/>
    <w:rsid w:val="005A3C39"/>
    <w:rsid w:val="005E19B0"/>
    <w:rsid w:val="00625750"/>
    <w:rsid w:val="00660AAB"/>
    <w:rsid w:val="00680572"/>
    <w:rsid w:val="007102DF"/>
    <w:rsid w:val="00721D25"/>
    <w:rsid w:val="00731E89"/>
    <w:rsid w:val="0074294A"/>
    <w:rsid w:val="00746268"/>
    <w:rsid w:val="007564F0"/>
    <w:rsid w:val="00771952"/>
    <w:rsid w:val="00786A65"/>
    <w:rsid w:val="007A770C"/>
    <w:rsid w:val="007C605B"/>
    <w:rsid w:val="007E40A0"/>
    <w:rsid w:val="008013FF"/>
    <w:rsid w:val="00836029"/>
    <w:rsid w:val="00843C4E"/>
    <w:rsid w:val="00891C2D"/>
    <w:rsid w:val="008E542F"/>
    <w:rsid w:val="00941A82"/>
    <w:rsid w:val="009922AD"/>
    <w:rsid w:val="009A0EC3"/>
    <w:rsid w:val="009A5B91"/>
    <w:rsid w:val="009F6843"/>
    <w:rsid w:val="00A20B72"/>
    <w:rsid w:val="00AC3A0F"/>
    <w:rsid w:val="00AF681E"/>
    <w:rsid w:val="00B2055E"/>
    <w:rsid w:val="00B229EC"/>
    <w:rsid w:val="00B26AB4"/>
    <w:rsid w:val="00B5780D"/>
    <w:rsid w:val="00B81CE2"/>
    <w:rsid w:val="00BD4C64"/>
    <w:rsid w:val="00C015D9"/>
    <w:rsid w:val="00C3425A"/>
    <w:rsid w:val="00CD070F"/>
    <w:rsid w:val="00D030F4"/>
    <w:rsid w:val="00D235FE"/>
    <w:rsid w:val="00D526BB"/>
    <w:rsid w:val="00D90F94"/>
    <w:rsid w:val="00DC58A1"/>
    <w:rsid w:val="00E06446"/>
    <w:rsid w:val="00E2121E"/>
    <w:rsid w:val="00E61715"/>
    <w:rsid w:val="00E65875"/>
    <w:rsid w:val="00E66997"/>
    <w:rsid w:val="00EB710A"/>
    <w:rsid w:val="00EC7B99"/>
    <w:rsid w:val="00ED20DB"/>
    <w:rsid w:val="00EF63C1"/>
    <w:rsid w:val="00F5335F"/>
    <w:rsid w:val="00F81496"/>
    <w:rsid w:val="00F84EA7"/>
    <w:rsid w:val="00FA4FD2"/>
    <w:rsid w:val="00FC1596"/>
    <w:rsid w:val="00FE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C7E21"/>
  <w15:chartTrackingRefBased/>
  <w15:docId w15:val="{D9A0439B-BAAE-4A3D-9CCD-B2032B7B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8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8149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8149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8149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149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149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8149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149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149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149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8149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8149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8149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1496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149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F8149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1496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1496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1496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814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14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814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14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F814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1496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customStyle="1" w:styleId="Default">
    <w:name w:val="Default"/>
    <w:rsid w:val="00F814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4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1496"/>
    <w:rPr>
      <w:rFonts w:ascii="Segoe UI" w:eastAsia="Times New Roman" w:hAnsi="Segoe UI" w:cs="Segoe UI"/>
      <w:sz w:val="18"/>
      <w:szCs w:val="18"/>
      <w:lang w:val="en-US"/>
    </w:rPr>
  </w:style>
  <w:style w:type="table" w:styleId="Tablaconcuadrcula">
    <w:name w:val="Table Grid"/>
    <w:basedOn w:val="Tablanormal"/>
    <w:uiPriority w:val="59"/>
    <w:rsid w:val="00F8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F81496"/>
    <w:pPr>
      <w:widowControl w:val="0"/>
      <w:autoSpaceDE w:val="0"/>
      <w:autoSpaceDN w:val="0"/>
    </w:pPr>
    <w:rPr>
      <w:rFonts w:ascii="Arial" w:eastAsia="Arial" w:hAnsi="Arial" w:cs="Arial"/>
      <w:sz w:val="24"/>
      <w:szCs w:val="24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81496"/>
    <w:rPr>
      <w:rFonts w:ascii="Arial" w:eastAsia="Arial" w:hAnsi="Arial" w:cs="Arial"/>
      <w:sz w:val="24"/>
      <w:szCs w:val="24"/>
      <w:lang w:eastAsia="es-MX" w:bidi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030F4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030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D03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3F591-88CF-4FEA-BB6C-83E9C63F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5</cp:revision>
  <dcterms:created xsi:type="dcterms:W3CDTF">2023-09-18T21:51:00Z</dcterms:created>
  <dcterms:modified xsi:type="dcterms:W3CDTF">2023-09-18T22:04:00Z</dcterms:modified>
</cp:coreProperties>
</file>